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D" w:rsidRDefault="00082851">
      <w:pPr>
        <w:rPr>
          <w:rFonts w:ascii="Times New Roman" w:hAnsi="Times New Roman" w:cs="Times New Roman"/>
          <w:b/>
          <w:sz w:val="24"/>
          <w:szCs w:val="24"/>
        </w:rPr>
      </w:pPr>
      <w:r w:rsidRPr="00082851">
        <w:rPr>
          <w:rFonts w:ascii="Times New Roman" w:hAnsi="Times New Roman" w:cs="Times New Roman"/>
          <w:b/>
          <w:sz w:val="24"/>
          <w:szCs w:val="24"/>
        </w:rPr>
        <w:t xml:space="preserve">Участники муниципального этапа </w:t>
      </w:r>
      <w:proofErr w:type="spellStart"/>
      <w:r w:rsidRPr="00082851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082851">
        <w:rPr>
          <w:rFonts w:ascii="Times New Roman" w:hAnsi="Times New Roman" w:cs="Times New Roman"/>
          <w:b/>
          <w:sz w:val="24"/>
          <w:szCs w:val="24"/>
        </w:rPr>
        <w:t xml:space="preserve">  в ноябре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00"/>
        <w:gridCol w:w="1394"/>
        <w:gridCol w:w="4643"/>
      </w:tblGrid>
      <w:tr w:rsidR="00082851" w:rsidTr="00082851">
        <w:tc>
          <w:tcPr>
            <w:tcW w:w="534" w:type="dxa"/>
          </w:tcPr>
          <w:p w:rsidR="00082851" w:rsidRDefault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082851" w:rsidRDefault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394" w:type="dxa"/>
          </w:tcPr>
          <w:p w:rsidR="00082851" w:rsidRDefault="00082851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43" w:type="dxa"/>
          </w:tcPr>
          <w:p w:rsidR="00082851" w:rsidRDefault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082851" w:rsidTr="00082851">
        <w:tc>
          <w:tcPr>
            <w:tcW w:w="534" w:type="dxa"/>
          </w:tcPr>
          <w:p w:rsidR="00082851" w:rsidRDefault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082851" w:rsidRDefault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1394" w:type="dxa"/>
          </w:tcPr>
          <w:p w:rsidR="00082851" w:rsidRDefault="00082851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082851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физика, русский язык, литература, биология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Лейла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43" w:type="dxa"/>
          </w:tcPr>
          <w:p w:rsidR="00E86ACA" w:rsidRDefault="00E86ACA" w:rsidP="0073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литература, биология, обществознание, история, 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Ярослав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биология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география, биология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Алена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Мариям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Полина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Алина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Омарбек</w:t>
            </w:r>
            <w:proofErr w:type="spellEnd"/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Сабиржан</w:t>
            </w:r>
            <w:proofErr w:type="spellEnd"/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86ACA" w:rsidTr="00082851">
        <w:tc>
          <w:tcPr>
            <w:tcW w:w="534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0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394" w:type="dxa"/>
          </w:tcPr>
          <w:p w:rsidR="00E86ACA" w:rsidRDefault="00E86ACA" w:rsidP="0008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E86ACA" w:rsidRDefault="00E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обществознание, литература, история, география</w:t>
            </w:r>
          </w:p>
        </w:tc>
      </w:tr>
    </w:tbl>
    <w:p w:rsidR="00082851" w:rsidRDefault="00082851">
      <w:pPr>
        <w:rPr>
          <w:rFonts w:ascii="Times New Roman" w:hAnsi="Times New Roman" w:cs="Times New Roman"/>
          <w:sz w:val="24"/>
          <w:szCs w:val="24"/>
        </w:rPr>
      </w:pPr>
    </w:p>
    <w:p w:rsidR="00E23AA0" w:rsidRDefault="00E23AA0">
      <w:pPr>
        <w:rPr>
          <w:rFonts w:ascii="Times New Roman" w:hAnsi="Times New Roman" w:cs="Times New Roman"/>
          <w:sz w:val="24"/>
          <w:szCs w:val="24"/>
        </w:rPr>
      </w:pPr>
    </w:p>
    <w:p w:rsidR="00E23AA0" w:rsidRPr="00082851" w:rsidRDefault="00E2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В.</w:t>
      </w:r>
      <w:bookmarkStart w:id="0" w:name="_GoBack"/>
      <w:bookmarkEnd w:id="0"/>
    </w:p>
    <w:sectPr w:rsidR="00E23AA0" w:rsidRPr="0008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E"/>
    <w:rsid w:val="00082851"/>
    <w:rsid w:val="00212E0D"/>
    <w:rsid w:val="00C91E42"/>
    <w:rsid w:val="00CE4D3E"/>
    <w:rsid w:val="00E23AA0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2024-03-27T06:19:00Z</cp:lastPrinted>
  <dcterms:created xsi:type="dcterms:W3CDTF">2023-11-08T07:14:00Z</dcterms:created>
  <dcterms:modified xsi:type="dcterms:W3CDTF">2024-03-27T06:49:00Z</dcterms:modified>
</cp:coreProperties>
</file>